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E1" w:rsidRPr="0084663D" w:rsidRDefault="007B3BE1" w:rsidP="00723344">
      <w:pPr>
        <w:pStyle w:val="Nessunaspaziatura"/>
        <w:jc w:val="center"/>
        <w:rPr>
          <w:rFonts w:ascii="Garamond" w:hAnsi="Garamond" w:cs="TTE1E79360t00"/>
          <w:b/>
        </w:rPr>
      </w:pPr>
      <w:bookmarkStart w:id="0" w:name="_GoBack"/>
      <w:bookmarkEnd w:id="0"/>
      <w:r w:rsidRPr="0084663D">
        <w:rPr>
          <w:rFonts w:ascii="Garamond" w:hAnsi="Garamond" w:cs="TTE1E79360t00"/>
          <w:b/>
        </w:rPr>
        <w:t>ALMA MATER STUDIORUM - UNIVERSITÀ DI BOLOGNA</w:t>
      </w:r>
    </w:p>
    <w:p w:rsidR="007B3BE1" w:rsidRPr="0084663D" w:rsidRDefault="007B3BE1" w:rsidP="00723344">
      <w:pPr>
        <w:pStyle w:val="Nessunaspaziatura"/>
        <w:jc w:val="center"/>
        <w:rPr>
          <w:rFonts w:ascii="Garamond" w:hAnsi="Garamond" w:cs="TTE1E79360t00"/>
          <w:b/>
        </w:rPr>
      </w:pPr>
      <w:r w:rsidRPr="0084663D">
        <w:rPr>
          <w:rFonts w:ascii="Garamond" w:hAnsi="Garamond" w:cs="TTE1E79360t00"/>
          <w:b/>
        </w:rPr>
        <w:t>SEDE DI CESENA</w:t>
      </w:r>
    </w:p>
    <w:p w:rsidR="00D8748A" w:rsidRDefault="00D8748A" w:rsidP="00723344">
      <w:pPr>
        <w:pStyle w:val="Nessunaspaziatura"/>
        <w:jc w:val="center"/>
        <w:rPr>
          <w:rFonts w:ascii="Garamond" w:hAnsi="Garamond" w:cs="TTE1E79360t00"/>
          <w:b/>
        </w:rPr>
      </w:pPr>
      <w:r w:rsidRPr="0084663D">
        <w:rPr>
          <w:rFonts w:ascii="Garamond" w:hAnsi="Garamond" w:cs="TTE1E79360t00"/>
          <w:b/>
        </w:rPr>
        <w:t>Modulo per comunicare i dati necessari ad attivare il tirocinio curriculare interno</w:t>
      </w:r>
    </w:p>
    <w:p w:rsidR="0084663D" w:rsidRPr="0084663D" w:rsidRDefault="0084663D" w:rsidP="00723344">
      <w:pPr>
        <w:pStyle w:val="Nessunaspaziatura"/>
        <w:jc w:val="center"/>
        <w:rPr>
          <w:rFonts w:ascii="Garamond" w:hAnsi="Garamond" w:cs="TTE1E79360t00"/>
          <w:b/>
        </w:rPr>
      </w:pPr>
    </w:p>
    <w:p w:rsidR="00D8748A" w:rsidRPr="0084663D" w:rsidRDefault="00D8748A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B9414F" w:rsidRPr="0084663D" w:rsidRDefault="00B9414F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Nome</w:t>
      </w:r>
      <w:r w:rsidR="00D8748A" w:rsidRPr="0084663D">
        <w:rPr>
          <w:rFonts w:ascii="Garamond" w:hAnsi="Garamond" w:cs="Times New Roman"/>
        </w:rPr>
        <w:t xml:space="preserve">: ______________________________ </w:t>
      </w:r>
      <w:r w:rsidRPr="0084663D">
        <w:rPr>
          <w:rFonts w:ascii="Garamond" w:hAnsi="Garamond" w:cs="Times New Roman"/>
        </w:rPr>
        <w:t>Cognome</w:t>
      </w:r>
      <w:r w:rsidR="00D8748A" w:rsidRPr="0084663D">
        <w:rPr>
          <w:rFonts w:ascii="Garamond" w:hAnsi="Garamond" w:cs="Times New Roman"/>
        </w:rPr>
        <w:t>: __________________________________</w:t>
      </w:r>
      <w:r w:rsidR="00133593">
        <w:rPr>
          <w:rFonts w:ascii="Garamond" w:hAnsi="Garamond" w:cs="Times New Roman"/>
        </w:rPr>
        <w:t>________</w:t>
      </w:r>
    </w:p>
    <w:p w:rsidR="00D8748A" w:rsidRPr="0084663D" w:rsidRDefault="00D8748A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E9576B" w:rsidRPr="0084663D" w:rsidRDefault="00E9576B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Corso di studi: ___________________________________________________________________</w:t>
      </w:r>
      <w:r w:rsidR="00133593">
        <w:rPr>
          <w:rFonts w:ascii="Garamond" w:hAnsi="Garamond" w:cs="Times New Roman"/>
        </w:rPr>
        <w:t>________</w:t>
      </w:r>
    </w:p>
    <w:p w:rsidR="00E9576B" w:rsidRPr="0084663D" w:rsidRDefault="00E9576B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B9414F" w:rsidRPr="0084663D" w:rsidRDefault="00B9414F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Matricola</w:t>
      </w:r>
      <w:r w:rsidR="00E9576B" w:rsidRPr="0084663D">
        <w:rPr>
          <w:rFonts w:ascii="Garamond" w:hAnsi="Garamond" w:cs="Times New Roman"/>
        </w:rPr>
        <w:t xml:space="preserve">: ____________________________ </w:t>
      </w:r>
      <w:r w:rsidRPr="0084663D">
        <w:rPr>
          <w:rFonts w:ascii="Garamond" w:hAnsi="Garamond" w:cs="Times New Roman"/>
        </w:rPr>
        <w:t>Codice Fiscale</w:t>
      </w:r>
      <w:r w:rsidR="00D8748A" w:rsidRPr="0084663D">
        <w:rPr>
          <w:rFonts w:ascii="Garamond" w:hAnsi="Garamond" w:cs="Times New Roman"/>
        </w:rPr>
        <w:t xml:space="preserve">: </w:t>
      </w:r>
      <w:r w:rsidR="00E9576B" w:rsidRPr="0084663D">
        <w:rPr>
          <w:rFonts w:ascii="Garamond" w:hAnsi="Garamond" w:cs="Times New Roman"/>
        </w:rPr>
        <w:t>______________________________</w:t>
      </w:r>
      <w:r w:rsidR="00133593">
        <w:rPr>
          <w:rFonts w:ascii="Garamond" w:hAnsi="Garamond" w:cs="Times New Roman"/>
        </w:rPr>
        <w:t>________</w:t>
      </w:r>
    </w:p>
    <w:p w:rsidR="00D8748A" w:rsidRPr="0084663D" w:rsidRDefault="00D8748A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B9414F" w:rsidRPr="0084663D" w:rsidRDefault="00B9414F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Telefono</w:t>
      </w:r>
      <w:r w:rsidR="00D8748A" w:rsidRPr="0084663D">
        <w:rPr>
          <w:rFonts w:ascii="Garamond" w:hAnsi="Garamond" w:cs="Times New Roman"/>
        </w:rPr>
        <w:t xml:space="preserve">: ______________________________ </w:t>
      </w:r>
      <w:r w:rsidRPr="0084663D">
        <w:rPr>
          <w:rFonts w:ascii="Garamond" w:hAnsi="Garamond" w:cs="Times New Roman"/>
        </w:rPr>
        <w:t>E-mail</w:t>
      </w:r>
      <w:r w:rsidR="00D8748A" w:rsidRPr="0084663D">
        <w:rPr>
          <w:rFonts w:ascii="Garamond" w:hAnsi="Garamond" w:cs="Times New Roman"/>
        </w:rPr>
        <w:t>: __________________________________</w:t>
      </w:r>
      <w:r w:rsidR="00133593">
        <w:rPr>
          <w:rFonts w:ascii="Garamond" w:hAnsi="Garamond" w:cs="Times New Roman"/>
        </w:rPr>
        <w:t>________</w:t>
      </w:r>
    </w:p>
    <w:p w:rsidR="00D8748A" w:rsidRPr="0084663D" w:rsidRDefault="00D8748A" w:rsidP="00853BA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B9414F" w:rsidRPr="0084663D" w:rsidRDefault="00B9414F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 xml:space="preserve">Sede operativa del tirocinio </w:t>
      </w:r>
      <w:r w:rsidR="00164A4C" w:rsidRPr="0084663D">
        <w:rPr>
          <w:rFonts w:ascii="Garamond" w:hAnsi="Garamond" w:cs="Times New Roman"/>
        </w:rPr>
        <w:t>(</w:t>
      </w:r>
      <w:r w:rsidRPr="0084663D">
        <w:rPr>
          <w:rFonts w:ascii="Garamond" w:hAnsi="Garamond" w:cs="Times New Roman"/>
        </w:rPr>
        <w:t>Denominazione del Dipartimento/laboratorio e indirizzo)</w:t>
      </w:r>
      <w:r w:rsidR="00D8748A" w:rsidRPr="0084663D">
        <w:rPr>
          <w:rFonts w:ascii="Garamond" w:hAnsi="Garamond" w:cs="Times New Roman"/>
        </w:rPr>
        <w:t>: ________________________________________________________________________________</w:t>
      </w:r>
      <w:r w:rsidR="00133593">
        <w:rPr>
          <w:rFonts w:ascii="Garamond" w:hAnsi="Garamond" w:cs="Times New Roman"/>
        </w:rPr>
        <w:t>_______</w:t>
      </w:r>
    </w:p>
    <w:p w:rsidR="00B9414F" w:rsidRPr="0084663D" w:rsidRDefault="00B9414F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Docente Tutor didattico</w:t>
      </w:r>
      <w:r w:rsidR="00D8748A" w:rsidRPr="0084663D">
        <w:rPr>
          <w:rFonts w:ascii="Garamond" w:hAnsi="Garamond" w:cs="Times New Roman"/>
        </w:rPr>
        <w:t>: ____________________________________________________________</w:t>
      </w:r>
      <w:r w:rsidR="00133593">
        <w:rPr>
          <w:rFonts w:ascii="Garamond" w:hAnsi="Garamond" w:cs="Times New Roman"/>
        </w:rPr>
        <w:t>_______</w:t>
      </w:r>
    </w:p>
    <w:p w:rsidR="0084663D" w:rsidRPr="0084663D" w:rsidRDefault="0084663D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:rsidR="00853BA1" w:rsidRPr="0084663D" w:rsidRDefault="00853BA1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Oggetto del tirocinio: _______________________________________________________________________________________________________________________________________________________________</w:t>
      </w:r>
      <w:r w:rsidR="00133593">
        <w:rPr>
          <w:rFonts w:ascii="Garamond" w:hAnsi="Garamond" w:cs="Times New Roman"/>
        </w:rPr>
        <w:t>_______________</w:t>
      </w:r>
    </w:p>
    <w:p w:rsidR="00853BA1" w:rsidRPr="0084663D" w:rsidRDefault="00853BA1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:rsidR="00B9414F" w:rsidRPr="0084663D" w:rsidRDefault="00164A4C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Obiettivi specifici del tirocinio</w:t>
      </w:r>
      <w:r w:rsidR="00D8748A" w:rsidRPr="0084663D">
        <w:rPr>
          <w:rFonts w:ascii="Garamond" w:hAnsi="Garamond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593">
        <w:rPr>
          <w:rFonts w:ascii="Garamond" w:hAnsi="Garamond" w:cs="Times New Roman"/>
        </w:rPr>
        <w:t>____________________________</w:t>
      </w:r>
    </w:p>
    <w:p w:rsidR="00D8748A" w:rsidRPr="0084663D" w:rsidRDefault="00D8748A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:rsidR="00164A4C" w:rsidRPr="0084663D" w:rsidRDefault="00164A4C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Attività previste</w:t>
      </w:r>
      <w:r w:rsidR="00D8748A" w:rsidRPr="0084663D">
        <w:rPr>
          <w:rFonts w:ascii="Garamond" w:hAnsi="Garamond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593">
        <w:rPr>
          <w:rFonts w:ascii="Garamond" w:hAnsi="Garamond" w:cs="Times New Roman"/>
        </w:rPr>
        <w:t>____________________________</w:t>
      </w:r>
    </w:p>
    <w:p w:rsidR="00164A4C" w:rsidRPr="0084663D" w:rsidRDefault="00164A4C" w:rsidP="00D8748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:rsidR="00B9414F" w:rsidRPr="0084663D" w:rsidRDefault="00B9414F" w:rsidP="00FA2D3C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Data di inizio e termine</w:t>
      </w:r>
      <w:r w:rsidR="00D8748A" w:rsidRPr="0084663D">
        <w:rPr>
          <w:rFonts w:ascii="Garamond" w:hAnsi="Garamond" w:cs="Times New Roman"/>
        </w:rPr>
        <w:t>: _____________________________________________________________</w:t>
      </w:r>
      <w:r w:rsidR="00133593">
        <w:rPr>
          <w:rFonts w:ascii="Garamond" w:hAnsi="Garamond" w:cs="Times New Roman"/>
        </w:rPr>
        <w:t>_______</w:t>
      </w:r>
    </w:p>
    <w:p w:rsidR="00B9414F" w:rsidRPr="0084663D" w:rsidRDefault="00B9414F" w:rsidP="00FA2D3C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Numero ore</w:t>
      </w:r>
      <w:r w:rsidR="00D8748A" w:rsidRPr="0084663D">
        <w:rPr>
          <w:rFonts w:ascii="Garamond" w:hAnsi="Garamond" w:cs="Times New Roman"/>
        </w:rPr>
        <w:t xml:space="preserve">: ________________________________ </w:t>
      </w:r>
      <w:r w:rsidRPr="0084663D">
        <w:rPr>
          <w:rFonts w:ascii="Garamond" w:hAnsi="Garamond" w:cs="Times New Roman"/>
        </w:rPr>
        <w:t>Numero crediti</w:t>
      </w:r>
      <w:r w:rsidR="00D8748A" w:rsidRPr="0084663D">
        <w:rPr>
          <w:rFonts w:ascii="Garamond" w:hAnsi="Garamond" w:cs="Times New Roman"/>
        </w:rPr>
        <w:t>: ________________________</w:t>
      </w:r>
      <w:r w:rsidR="00133593">
        <w:rPr>
          <w:rFonts w:ascii="Garamond" w:hAnsi="Garamond" w:cs="Times New Roman"/>
        </w:rPr>
        <w:t>_______</w:t>
      </w:r>
    </w:p>
    <w:p w:rsidR="00B9414F" w:rsidRPr="0084663D" w:rsidRDefault="00B9414F" w:rsidP="00FA2D3C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:rsidR="00D8748A" w:rsidRPr="0084663D" w:rsidRDefault="00D8748A" w:rsidP="00FA2D3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>Il modulo compilato va t</w:t>
      </w:r>
      <w:r w:rsidR="00351DFB" w:rsidRPr="0084663D">
        <w:rPr>
          <w:rFonts w:ascii="Garamond" w:hAnsi="Garamond" w:cs="Times New Roman"/>
        </w:rPr>
        <w:t xml:space="preserve">rasmesso all’Ufficio Tirocini </w:t>
      </w:r>
      <w:r w:rsidR="00FA2D3C" w:rsidRPr="0084663D">
        <w:rPr>
          <w:rFonts w:ascii="Garamond" w:hAnsi="Garamond" w:cs="Times New Roman"/>
        </w:rPr>
        <w:t xml:space="preserve">preferibilmente </w:t>
      </w:r>
      <w:r w:rsidRPr="0084663D">
        <w:rPr>
          <w:rFonts w:ascii="Garamond" w:hAnsi="Garamond" w:cs="Times New Roman"/>
        </w:rPr>
        <w:t>tramite e-mail</w:t>
      </w:r>
      <w:r w:rsidR="00FA2D3C" w:rsidRPr="0084663D">
        <w:rPr>
          <w:rFonts w:ascii="Garamond" w:hAnsi="Garamond" w:cs="Times New Roman"/>
        </w:rPr>
        <w:t xml:space="preserve"> </w:t>
      </w:r>
      <w:hyperlink r:id="rId6" w:history="1">
        <w:r w:rsidR="00E45261" w:rsidRPr="0084663D">
          <w:rPr>
            <w:rStyle w:val="Collegamentoipertestuale"/>
            <w:rFonts w:ascii="Garamond" w:hAnsi="Garamond" w:cs="Times New Roman"/>
          </w:rPr>
          <w:t>campuscesena.tirociniplacement@unibo.it</w:t>
        </w:r>
      </w:hyperlink>
      <w:r w:rsidR="00FA2D3C" w:rsidRPr="0084663D">
        <w:rPr>
          <w:rFonts w:ascii="Garamond" w:hAnsi="Garamond" w:cs="Times New Roman"/>
        </w:rPr>
        <w:t xml:space="preserve"> </w:t>
      </w:r>
      <w:r w:rsidRPr="0084663D">
        <w:rPr>
          <w:rFonts w:ascii="Garamond" w:hAnsi="Garamond" w:cs="Times New Roman"/>
        </w:rPr>
        <w:t xml:space="preserve"> </w:t>
      </w:r>
      <w:r w:rsidR="00FA2D3C" w:rsidRPr="0084663D">
        <w:rPr>
          <w:rFonts w:ascii="Garamond" w:hAnsi="Garamond" w:cs="Times New Roman"/>
        </w:rPr>
        <w:t>entro il decimo giorno di ogni mese.</w:t>
      </w:r>
    </w:p>
    <w:p w:rsidR="00FA2D3C" w:rsidRPr="0084663D" w:rsidRDefault="00FA2D3C" w:rsidP="00FA2D3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84663D">
        <w:rPr>
          <w:rFonts w:ascii="Garamond" w:hAnsi="Garamond" w:cs="Times New Roman"/>
        </w:rPr>
        <w:t xml:space="preserve">L’Ufficio avrà cura di inserire queste informazioni all’interno dell’applicativo tirocini online e di avvisare </w:t>
      </w:r>
      <w:r w:rsidR="006D10BE" w:rsidRPr="0084663D">
        <w:rPr>
          <w:rFonts w:ascii="Garamond" w:hAnsi="Garamond" w:cs="Times New Roman"/>
        </w:rPr>
        <w:t xml:space="preserve">(tramite e-mail o telefonicamente) </w:t>
      </w:r>
      <w:r w:rsidRPr="0084663D">
        <w:rPr>
          <w:rFonts w:ascii="Garamond" w:hAnsi="Garamond" w:cs="Times New Roman"/>
        </w:rPr>
        <w:t xml:space="preserve">lo studente circa la necessità di agganciarsi all’offerta di tirocinio per presentare la richiesta. </w:t>
      </w:r>
    </w:p>
    <w:sectPr w:rsidR="00FA2D3C" w:rsidRPr="00846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3D" w:rsidRDefault="0084663D" w:rsidP="0084663D">
      <w:pPr>
        <w:spacing w:after="0" w:line="240" w:lineRule="auto"/>
      </w:pPr>
      <w:r>
        <w:separator/>
      </w:r>
    </w:p>
  </w:endnote>
  <w:endnote w:type="continuationSeparator" w:id="0">
    <w:p w:rsidR="0084663D" w:rsidRDefault="0084663D" w:rsidP="0084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E79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3D" w:rsidRDefault="0084663D" w:rsidP="0084663D">
      <w:pPr>
        <w:spacing w:after="0" w:line="240" w:lineRule="auto"/>
      </w:pPr>
      <w:r>
        <w:separator/>
      </w:r>
    </w:p>
  </w:footnote>
  <w:footnote w:type="continuationSeparator" w:id="0">
    <w:p w:rsidR="0084663D" w:rsidRDefault="0084663D" w:rsidP="0084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E1"/>
    <w:rsid w:val="00133593"/>
    <w:rsid w:val="00164A4C"/>
    <w:rsid w:val="00351DFB"/>
    <w:rsid w:val="003710AD"/>
    <w:rsid w:val="00391CF4"/>
    <w:rsid w:val="003B0EAD"/>
    <w:rsid w:val="00437D7F"/>
    <w:rsid w:val="0048317B"/>
    <w:rsid w:val="004F6974"/>
    <w:rsid w:val="006D10BE"/>
    <w:rsid w:val="00723344"/>
    <w:rsid w:val="007B3BE1"/>
    <w:rsid w:val="00803AED"/>
    <w:rsid w:val="0084663D"/>
    <w:rsid w:val="00853BA1"/>
    <w:rsid w:val="008D4F3A"/>
    <w:rsid w:val="00B9414F"/>
    <w:rsid w:val="00C55208"/>
    <w:rsid w:val="00D8748A"/>
    <w:rsid w:val="00E45261"/>
    <w:rsid w:val="00E9576B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AD00-9E3D-4677-A358-6A4ABDE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3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23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23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72334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B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2D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63D"/>
  </w:style>
  <w:style w:type="paragraph" w:styleId="Pidipagina">
    <w:name w:val="footer"/>
    <w:basedOn w:val="Normale"/>
    <w:link w:val="PidipaginaCarattere"/>
    <w:uiPriority w:val="99"/>
    <w:unhideWhenUsed/>
    <w:rsid w:val="008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uscesena.tirociniplacement@unibo.it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B635C8E9A0A4091975F8B75F7FCBD" ma:contentTypeVersion="1" ma:contentTypeDescription="Creare un nuovo documento." ma:contentTypeScope="" ma:versionID="65f1280219dbe03b6472bf5c69825b9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F58693-08BD-4E9C-8D79-D014350F3767}"/>
</file>

<file path=customXml/itemProps2.xml><?xml version="1.0" encoding="utf-8"?>
<ds:datastoreItem xmlns:ds="http://schemas.openxmlformats.org/officeDocument/2006/customXml" ds:itemID="{F303507D-AE4A-4600-A693-DF96C7DEF554}"/>
</file>

<file path=customXml/itemProps3.xml><?xml version="1.0" encoding="utf-8"?>
<ds:datastoreItem xmlns:ds="http://schemas.openxmlformats.org/officeDocument/2006/customXml" ds:itemID="{8EEF58A3-C58D-4BFB-8636-246FCD388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Morghenti</dc:creator>
  <cp:lastModifiedBy>Floriana Zanfanti</cp:lastModifiedBy>
  <cp:revision>2</cp:revision>
  <dcterms:created xsi:type="dcterms:W3CDTF">2018-02-02T10:56:00Z</dcterms:created>
  <dcterms:modified xsi:type="dcterms:W3CDTF">2018-02-02T10:56:00Z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0x010100A9EB635C8E9A0A4091975F8B75F7FCBD</vt:lpwstr>
  </property>
</Properties>
</file>