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7B4B" w14:textId="77777777" w:rsidR="00094AB6" w:rsidRPr="009A7A80" w:rsidRDefault="00637B04">
      <w:pPr>
        <w:spacing w:after="232"/>
        <w:ind w:left="-5" w:hanging="10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9A7A80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9A7A80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03D7B4C" w14:textId="600E1188" w:rsidR="00094AB6" w:rsidRPr="009A7A80" w:rsidRDefault="00637B04">
      <w:pPr>
        <w:pStyle w:val="Titolo1"/>
        <w:spacing w:after="153"/>
        <w:ind w:left="-5"/>
        <w:rPr>
          <w:rFonts w:asciiTheme="minorHAnsi" w:hAnsiTheme="minorHAnsi" w:cstheme="minorHAnsi"/>
          <w:szCs w:val="24"/>
        </w:rPr>
      </w:pPr>
      <w:r w:rsidRPr="009A7A80">
        <w:rPr>
          <w:rFonts w:asciiTheme="minorHAnsi" w:hAnsiTheme="minorHAnsi" w:cstheme="minorHAnsi"/>
          <w:szCs w:val="24"/>
        </w:rPr>
        <w:t xml:space="preserve">Matricola </w:t>
      </w:r>
      <w:r w:rsidRPr="009A7A80">
        <w:rPr>
          <w:rFonts w:asciiTheme="minorHAnsi" w:hAnsiTheme="minorHAnsi" w:cstheme="minorHAnsi"/>
          <w:b w:val="0"/>
          <w:szCs w:val="24"/>
        </w:rPr>
        <w:t>_____________________________</w:t>
      </w:r>
      <w:r w:rsidRPr="009A7A80">
        <w:rPr>
          <w:rFonts w:asciiTheme="minorHAnsi" w:hAnsiTheme="minorHAnsi" w:cstheme="minorHAnsi"/>
          <w:szCs w:val="24"/>
        </w:rPr>
        <w:t xml:space="preserve"> </w:t>
      </w:r>
    </w:p>
    <w:p w14:paraId="103D7B4D" w14:textId="77777777" w:rsidR="00094AB6" w:rsidRPr="009A7A80" w:rsidRDefault="00637B04">
      <w:pPr>
        <w:spacing w:after="153"/>
        <w:ind w:left="252"/>
        <w:jc w:val="center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03D7B4E" w14:textId="77777777" w:rsidR="00094AB6" w:rsidRPr="009A7A80" w:rsidRDefault="00637B04">
      <w:pPr>
        <w:spacing w:after="154"/>
        <w:ind w:left="200" w:hanging="10"/>
        <w:jc w:val="center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0C8EE7D2" w14:textId="77777777" w:rsidR="009A7A80" w:rsidRDefault="00637B04">
      <w:pPr>
        <w:spacing w:after="154"/>
        <w:ind w:left="200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>GEOGRAFIA E PROCESSI TERRITORIALI (0971)</w:t>
      </w:r>
    </w:p>
    <w:p w14:paraId="3467F83A" w14:textId="4B39FFBC" w:rsidR="009A7A80" w:rsidRPr="00091B9E" w:rsidRDefault="00637B04">
      <w:pPr>
        <w:spacing w:after="154"/>
        <w:ind w:left="200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C3935" w:rsidRPr="009A7A80">
        <w:rPr>
          <w:rFonts w:asciiTheme="minorHAnsi" w:eastAsia="Times New Roman" w:hAnsiTheme="minorHAnsi" w:cstheme="minorHAnsi"/>
          <w:sz w:val="24"/>
          <w:szCs w:val="24"/>
        </w:rPr>
        <w:t>2</w:t>
      </w:r>
      <w:r w:rsidR="00091B9E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9A7A80">
        <w:rPr>
          <w:rFonts w:asciiTheme="minorHAnsi" w:eastAsia="Times New Roman" w:hAnsiTheme="minorHAnsi" w:cstheme="minorHAnsi"/>
          <w:sz w:val="24"/>
          <w:szCs w:val="24"/>
        </w:rPr>
        <w:t>/2</w:t>
      </w:r>
      <w:r w:rsidR="00091B9E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03D7B50" w14:textId="37EFD404" w:rsidR="00094AB6" w:rsidRPr="009A7A80" w:rsidRDefault="00637B04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9A7A80">
        <w:rPr>
          <w:rFonts w:asciiTheme="minorHAnsi" w:hAnsiTheme="minorHAnsi" w:cstheme="minorHAnsi"/>
          <w:b w:val="0"/>
          <w:szCs w:val="24"/>
        </w:rPr>
        <w:t xml:space="preserve">Piano di studio per gli </w:t>
      </w:r>
      <w:r w:rsidR="004C42C7" w:rsidRPr="009A7A80">
        <w:rPr>
          <w:rFonts w:asciiTheme="minorHAnsi" w:hAnsiTheme="minorHAnsi" w:cstheme="minorHAnsi"/>
          <w:b w:val="0"/>
          <w:szCs w:val="24"/>
        </w:rPr>
        <w:t xml:space="preserve">studenti immatricolati </w:t>
      </w:r>
      <w:proofErr w:type="spellStart"/>
      <w:r w:rsidR="004C42C7" w:rsidRPr="009A7A80">
        <w:rPr>
          <w:rFonts w:asciiTheme="minorHAnsi" w:hAnsiTheme="minorHAnsi" w:cstheme="minorHAnsi"/>
          <w:b w:val="0"/>
          <w:szCs w:val="24"/>
        </w:rPr>
        <w:t>a.a</w:t>
      </w:r>
      <w:proofErr w:type="spellEnd"/>
      <w:r w:rsidR="004C42C7" w:rsidRPr="009A7A80">
        <w:rPr>
          <w:rFonts w:asciiTheme="minorHAnsi" w:hAnsiTheme="minorHAnsi" w:cstheme="minorHAnsi"/>
          <w:b w:val="0"/>
          <w:szCs w:val="24"/>
        </w:rPr>
        <w:t>. 20</w:t>
      </w:r>
      <w:r w:rsidR="00C12E8A" w:rsidRPr="009A7A80">
        <w:rPr>
          <w:rFonts w:asciiTheme="minorHAnsi" w:hAnsiTheme="minorHAnsi" w:cstheme="minorHAnsi"/>
          <w:b w:val="0"/>
          <w:szCs w:val="24"/>
        </w:rPr>
        <w:t>2</w:t>
      </w:r>
      <w:r w:rsidR="0076240A">
        <w:rPr>
          <w:rFonts w:asciiTheme="minorHAnsi" w:hAnsiTheme="minorHAnsi" w:cstheme="minorHAnsi"/>
          <w:b w:val="0"/>
          <w:szCs w:val="24"/>
        </w:rPr>
        <w:t>2</w:t>
      </w:r>
      <w:r w:rsidRPr="009A7A80">
        <w:rPr>
          <w:rFonts w:asciiTheme="minorHAnsi" w:hAnsiTheme="minorHAnsi" w:cstheme="minorHAnsi"/>
          <w:b w:val="0"/>
          <w:szCs w:val="24"/>
        </w:rPr>
        <w:t>/</w:t>
      </w:r>
      <w:r w:rsidR="003D37CF" w:rsidRPr="009A7A80">
        <w:rPr>
          <w:rFonts w:asciiTheme="minorHAnsi" w:hAnsiTheme="minorHAnsi" w:cstheme="minorHAnsi"/>
          <w:b w:val="0"/>
          <w:szCs w:val="24"/>
        </w:rPr>
        <w:t>2</w:t>
      </w:r>
      <w:r w:rsidR="0076240A">
        <w:rPr>
          <w:rFonts w:asciiTheme="minorHAnsi" w:hAnsiTheme="minorHAnsi" w:cstheme="minorHAnsi"/>
          <w:b w:val="0"/>
          <w:szCs w:val="24"/>
        </w:rPr>
        <w:t>3</w:t>
      </w:r>
    </w:p>
    <w:p w14:paraId="113BF8B8" w14:textId="77777777" w:rsidR="009A7A80" w:rsidRPr="009A7A80" w:rsidRDefault="009A7A80" w:rsidP="009A7A8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22"/>
        <w:gridCol w:w="1298"/>
        <w:gridCol w:w="610"/>
        <w:gridCol w:w="1332"/>
      </w:tblGrid>
      <w:tr w:rsidR="00A71D95" w:rsidRPr="009A7A80" w14:paraId="7BC38C60" w14:textId="77777777" w:rsidTr="009A7A80">
        <w:trPr>
          <w:trHeight w:val="402"/>
        </w:trPr>
        <w:tc>
          <w:tcPr>
            <w:tcW w:w="7022" w:type="dxa"/>
            <w:shd w:val="clear" w:color="auto" w:fill="E7E6E6" w:themeFill="background2"/>
            <w:hideMark/>
          </w:tcPr>
          <w:p w14:paraId="461889AA" w14:textId="4AAD2BC3" w:rsidR="00A71D95" w:rsidRPr="009A7A80" w:rsidRDefault="009A7A80" w:rsidP="00A71D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9A7A8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298" w:type="dxa"/>
            <w:shd w:val="clear" w:color="auto" w:fill="E7E6E6" w:themeFill="background2"/>
            <w:hideMark/>
          </w:tcPr>
          <w:p w14:paraId="36661DB1" w14:textId="0B145D9A" w:rsidR="00A71D95" w:rsidRPr="009A7A80" w:rsidRDefault="009A7A80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10" w:type="dxa"/>
            <w:shd w:val="clear" w:color="auto" w:fill="E7E6E6" w:themeFill="background2"/>
            <w:hideMark/>
          </w:tcPr>
          <w:p w14:paraId="068DEE77" w14:textId="666BC3F9" w:rsidR="00A71D95" w:rsidRPr="009A7A80" w:rsidRDefault="009A7A80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332" w:type="dxa"/>
            <w:shd w:val="clear" w:color="auto" w:fill="E7E6E6" w:themeFill="background2"/>
            <w:hideMark/>
          </w:tcPr>
          <w:p w14:paraId="0E01F292" w14:textId="77777777" w:rsidR="00A71D95" w:rsidRPr="009A7A80" w:rsidRDefault="00A71D95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A7A80" w:rsidRPr="009A7A80" w14:paraId="592BBCBD" w14:textId="77777777" w:rsidTr="00EE6DD4">
        <w:trPr>
          <w:trHeight w:val="402"/>
        </w:trPr>
        <w:tc>
          <w:tcPr>
            <w:tcW w:w="10262" w:type="dxa"/>
            <w:gridSpan w:val="4"/>
            <w:hideMark/>
          </w:tcPr>
          <w:p w14:paraId="7DD7C19E" w14:textId="72668E6D" w:rsidR="009A7A80" w:rsidRPr="009A7A80" w:rsidRDefault="009A7A80" w:rsidP="009A7A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C12E8A" w:rsidRPr="009A7A80" w14:paraId="75012A9B" w14:textId="77777777" w:rsidTr="009A7A80">
        <w:trPr>
          <w:trHeight w:val="402"/>
        </w:trPr>
        <w:tc>
          <w:tcPr>
            <w:tcW w:w="7022" w:type="dxa"/>
            <w:hideMark/>
          </w:tcPr>
          <w:p w14:paraId="14B2A915" w14:textId="0AE1592C" w:rsidR="00C12E8A" w:rsidRPr="009A7A80" w:rsidRDefault="00C12E8A" w:rsidP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33715 - GEOGRAFIA POLITICA (1) (LM)</w:t>
            </w:r>
          </w:p>
        </w:tc>
        <w:tc>
          <w:tcPr>
            <w:tcW w:w="1298" w:type="dxa"/>
            <w:hideMark/>
          </w:tcPr>
          <w:p w14:paraId="250D55EF" w14:textId="6AAC4A97" w:rsidR="00C12E8A" w:rsidRPr="009A7A80" w:rsidRDefault="00C12E8A" w:rsidP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0BA67A5C" w14:textId="77777777" w:rsidR="00C12E8A" w:rsidRPr="009A7A80" w:rsidRDefault="00C12E8A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0CB0C84F" w14:textId="335F41E1" w:rsidR="00C12E8A" w:rsidRPr="009A7A80" w:rsidRDefault="00091B9E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9A7A80" w14:paraId="7A43C68D" w14:textId="77777777" w:rsidTr="009A7A80">
        <w:trPr>
          <w:trHeight w:val="402"/>
        </w:trPr>
        <w:tc>
          <w:tcPr>
            <w:tcW w:w="7022" w:type="dxa"/>
            <w:hideMark/>
          </w:tcPr>
          <w:p w14:paraId="7DF47FB0" w14:textId="0226ADCD" w:rsidR="00A71D95" w:rsidRPr="009A7A80" w:rsidRDefault="00C12E8A" w:rsidP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93022</w:t>
            </w:r>
            <w:r w:rsidR="00A71D95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INTRODUZIONE ALLA CARTOGRAFIA E AL GIS (1) (LM)</w:t>
            </w:r>
          </w:p>
        </w:tc>
        <w:tc>
          <w:tcPr>
            <w:tcW w:w="1298" w:type="dxa"/>
            <w:hideMark/>
          </w:tcPr>
          <w:p w14:paraId="27D38BC2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9A55F06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583B694E" w14:textId="3CC4F0B8" w:rsidR="00A71D95" w:rsidRPr="009A7A80" w:rsidRDefault="00091B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9A7A80" w14:paraId="037A58E2" w14:textId="77777777" w:rsidTr="009A7A80">
        <w:trPr>
          <w:trHeight w:val="402"/>
        </w:trPr>
        <w:tc>
          <w:tcPr>
            <w:tcW w:w="7022" w:type="dxa"/>
            <w:hideMark/>
          </w:tcPr>
          <w:p w14:paraId="1524FAAC" w14:textId="20E64985" w:rsidR="00A71D95" w:rsidRPr="009A7A80" w:rsidRDefault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93023 </w:t>
            </w:r>
            <w:r w:rsidR="00A71D95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INTRODUZIONE ALLA GEOGRAFIA UMANA (1) (LM)</w:t>
            </w:r>
          </w:p>
        </w:tc>
        <w:tc>
          <w:tcPr>
            <w:tcW w:w="1298" w:type="dxa"/>
            <w:hideMark/>
          </w:tcPr>
          <w:p w14:paraId="46B15E3E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1D794E7C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51C4BC58" w14:textId="015D4191" w:rsidR="00A71D95" w:rsidRPr="009A7A80" w:rsidRDefault="00091B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7A80" w:rsidRPr="009A7A80" w14:paraId="45DF9E24" w14:textId="77777777" w:rsidTr="008E6D47">
        <w:trPr>
          <w:trHeight w:val="402"/>
        </w:trPr>
        <w:tc>
          <w:tcPr>
            <w:tcW w:w="10262" w:type="dxa"/>
            <w:gridSpan w:val="4"/>
            <w:hideMark/>
          </w:tcPr>
          <w:p w14:paraId="3570DD1E" w14:textId="1C30ED87" w:rsidR="009A7A80" w:rsidRPr="009A7A80" w:rsidRDefault="009A7A80" w:rsidP="009A7A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A71D95" w:rsidRPr="009A7A80" w14:paraId="2074F18C" w14:textId="77777777" w:rsidTr="00F40024">
        <w:trPr>
          <w:trHeight w:val="402"/>
        </w:trPr>
        <w:tc>
          <w:tcPr>
            <w:tcW w:w="7022" w:type="dxa"/>
          </w:tcPr>
          <w:p w14:paraId="2EC2A78A" w14:textId="0309D41F" w:rsidR="00A71D95" w:rsidRPr="009A7A80" w:rsidRDefault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95729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CONSUMER CULTURE (1) (LM)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98" w:type="dxa"/>
          </w:tcPr>
          <w:p w14:paraId="7CA23883" w14:textId="0E6BB681" w:rsidR="00A71D95" w:rsidRPr="009A7A80" w:rsidRDefault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SPS/07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10" w:type="dxa"/>
          </w:tcPr>
          <w:p w14:paraId="765F028E" w14:textId="55452224" w:rsidR="00A71D95" w:rsidRPr="009A7A80" w:rsidRDefault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5F2034A" w14:textId="7DF2F5B4" w:rsidR="00A71D95" w:rsidRPr="009A7A80" w:rsidRDefault="00091B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50E0A749" w14:textId="77777777" w:rsidTr="009A7A80">
        <w:trPr>
          <w:trHeight w:val="402"/>
        </w:trPr>
        <w:tc>
          <w:tcPr>
            <w:tcW w:w="7022" w:type="dxa"/>
          </w:tcPr>
          <w:p w14:paraId="7A1E8852" w14:textId="24C6D9A2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27909 - PSICOLOGIA E COMUNICAZIONE SOCIALE (1) (LM)</w:t>
            </w:r>
          </w:p>
        </w:tc>
        <w:tc>
          <w:tcPr>
            <w:tcW w:w="1298" w:type="dxa"/>
          </w:tcPr>
          <w:p w14:paraId="0060ABED" w14:textId="7B97D75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610" w:type="dxa"/>
          </w:tcPr>
          <w:p w14:paraId="17B05993" w14:textId="0B2D2D5A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636911E7" w14:textId="3D704E1F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5DE09AF7" w14:textId="77777777" w:rsidTr="009A7A80">
        <w:trPr>
          <w:trHeight w:val="402"/>
        </w:trPr>
        <w:tc>
          <w:tcPr>
            <w:tcW w:w="7022" w:type="dxa"/>
            <w:hideMark/>
          </w:tcPr>
          <w:p w14:paraId="41633C29" w14:textId="1D6DB13A" w:rsidR="00F40024" w:rsidRPr="009A7A80" w:rsidRDefault="00AA2821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93215</w:t>
            </w:r>
            <w:r w:rsidR="00F40024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 - SEMIOTICA DEGLI SPAZI URBANI (1) (LM)</w:t>
            </w:r>
          </w:p>
        </w:tc>
        <w:tc>
          <w:tcPr>
            <w:tcW w:w="1298" w:type="dxa"/>
            <w:hideMark/>
          </w:tcPr>
          <w:p w14:paraId="1707C27F" w14:textId="547A9885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610" w:type="dxa"/>
            <w:hideMark/>
          </w:tcPr>
          <w:p w14:paraId="1FBD2E3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7A20683" w14:textId="7A280F23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447126E6" w14:textId="77777777" w:rsidTr="009A7A80">
        <w:trPr>
          <w:trHeight w:val="402"/>
        </w:trPr>
        <w:tc>
          <w:tcPr>
            <w:tcW w:w="7022" w:type="dxa"/>
            <w:hideMark/>
          </w:tcPr>
          <w:p w14:paraId="0CA5EB99" w14:textId="65750103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93216 - SOCIOLOGIA DEL TERRITORIO (1) (LM)</w:t>
            </w:r>
          </w:p>
        </w:tc>
        <w:tc>
          <w:tcPr>
            <w:tcW w:w="1298" w:type="dxa"/>
            <w:hideMark/>
          </w:tcPr>
          <w:p w14:paraId="544BF558" w14:textId="41786B1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SPS/10</w:t>
            </w:r>
          </w:p>
        </w:tc>
        <w:tc>
          <w:tcPr>
            <w:tcW w:w="610" w:type="dxa"/>
            <w:hideMark/>
          </w:tcPr>
          <w:p w14:paraId="0110039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5E678549" w14:textId="6F312AD7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542EDD5E" w14:textId="77777777" w:rsidTr="009A7A80">
        <w:trPr>
          <w:trHeight w:val="402"/>
        </w:trPr>
        <w:tc>
          <w:tcPr>
            <w:tcW w:w="7022" w:type="dxa"/>
          </w:tcPr>
          <w:p w14:paraId="664BB4DC" w14:textId="13704B51" w:rsidR="00F40024" w:rsidRPr="009A7A80" w:rsidRDefault="00F40024" w:rsidP="00F40024">
            <w:pPr>
              <w:tabs>
                <w:tab w:val="left" w:pos="243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95728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SOCIOLOGIA DELLA MODERNITÀ (1) (LM)</w:t>
            </w:r>
          </w:p>
        </w:tc>
        <w:tc>
          <w:tcPr>
            <w:tcW w:w="1298" w:type="dxa"/>
          </w:tcPr>
          <w:p w14:paraId="01664DF8" w14:textId="702E71CA" w:rsidR="00F40024" w:rsidRPr="009A7A80" w:rsidRDefault="00F40024" w:rsidP="00F40024">
            <w:pPr>
              <w:tabs>
                <w:tab w:val="left" w:pos="85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610" w:type="dxa"/>
          </w:tcPr>
          <w:p w14:paraId="4CC9C1BD" w14:textId="40D035AA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731A54A9" w14:textId="4B7E6993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4256D03A" w14:textId="77777777" w:rsidTr="009A7A80">
        <w:trPr>
          <w:trHeight w:val="402"/>
        </w:trPr>
        <w:tc>
          <w:tcPr>
            <w:tcW w:w="7022" w:type="dxa"/>
            <w:hideMark/>
          </w:tcPr>
          <w:p w14:paraId="43EE21A4" w14:textId="54B4AC0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93219 - SOCIOLOGIA DELLE COMUNITÀ E DEI QUARTIERI URBANI (1) (LM)</w:t>
            </w:r>
          </w:p>
        </w:tc>
        <w:tc>
          <w:tcPr>
            <w:tcW w:w="1298" w:type="dxa"/>
            <w:hideMark/>
          </w:tcPr>
          <w:p w14:paraId="218D737C" w14:textId="62E7F99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SPS/10</w:t>
            </w:r>
          </w:p>
        </w:tc>
        <w:tc>
          <w:tcPr>
            <w:tcW w:w="610" w:type="dxa"/>
            <w:hideMark/>
          </w:tcPr>
          <w:p w14:paraId="4A942CE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18B26A8" w14:textId="40D1F3D8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45501060" w14:textId="77777777" w:rsidTr="009A7A80">
        <w:trPr>
          <w:trHeight w:val="402"/>
        </w:trPr>
        <w:tc>
          <w:tcPr>
            <w:tcW w:w="7022" w:type="dxa"/>
            <w:hideMark/>
          </w:tcPr>
          <w:p w14:paraId="0DF759DB" w14:textId="32385D83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93217 - SOCIOLOGIA DELLE MIGRAZIONI (1) (LM)</w:t>
            </w:r>
          </w:p>
        </w:tc>
        <w:tc>
          <w:tcPr>
            <w:tcW w:w="1298" w:type="dxa"/>
            <w:hideMark/>
          </w:tcPr>
          <w:p w14:paraId="653EEFB0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SPS/10</w:t>
            </w:r>
          </w:p>
        </w:tc>
        <w:tc>
          <w:tcPr>
            <w:tcW w:w="610" w:type="dxa"/>
            <w:hideMark/>
          </w:tcPr>
          <w:p w14:paraId="3A7E1791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25AED58" w14:textId="2A53E70E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51E656FF" w14:textId="77777777" w:rsidTr="00235E78">
        <w:trPr>
          <w:trHeight w:val="402"/>
        </w:trPr>
        <w:tc>
          <w:tcPr>
            <w:tcW w:w="10262" w:type="dxa"/>
            <w:gridSpan w:val="4"/>
            <w:hideMark/>
          </w:tcPr>
          <w:p w14:paraId="1149A908" w14:textId="77B60B4D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40024" w:rsidRPr="009A7A80" w14:paraId="4372393B" w14:textId="77777777" w:rsidTr="009A7A80">
        <w:trPr>
          <w:trHeight w:val="402"/>
        </w:trPr>
        <w:tc>
          <w:tcPr>
            <w:tcW w:w="7022" w:type="dxa"/>
            <w:hideMark/>
          </w:tcPr>
          <w:p w14:paraId="0CA44C3B" w14:textId="376843AE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81712 - ANALISI GEOSTATISTICA DEI DATI TERRITORIALI (1) (LM)</w:t>
            </w:r>
          </w:p>
        </w:tc>
        <w:tc>
          <w:tcPr>
            <w:tcW w:w="1298" w:type="dxa"/>
            <w:hideMark/>
          </w:tcPr>
          <w:p w14:paraId="160D33E0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ICAR/06</w:t>
            </w:r>
          </w:p>
        </w:tc>
        <w:tc>
          <w:tcPr>
            <w:tcW w:w="610" w:type="dxa"/>
            <w:hideMark/>
          </w:tcPr>
          <w:p w14:paraId="138BD3F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64EADE6" w14:textId="126BE086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2090D73A" w14:textId="77777777" w:rsidTr="009A7A80">
        <w:trPr>
          <w:trHeight w:val="402"/>
        </w:trPr>
        <w:tc>
          <w:tcPr>
            <w:tcW w:w="7022" w:type="dxa"/>
            <w:hideMark/>
          </w:tcPr>
          <w:p w14:paraId="100A5CD6" w14:textId="35F942ED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28287 - DEMOGRAFIA (1) (LM)</w:t>
            </w:r>
          </w:p>
        </w:tc>
        <w:tc>
          <w:tcPr>
            <w:tcW w:w="1298" w:type="dxa"/>
            <w:hideMark/>
          </w:tcPr>
          <w:p w14:paraId="78982D6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SECS-S/04</w:t>
            </w:r>
          </w:p>
        </w:tc>
        <w:tc>
          <w:tcPr>
            <w:tcW w:w="610" w:type="dxa"/>
            <w:hideMark/>
          </w:tcPr>
          <w:p w14:paraId="0112699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A6A717F" w14:textId="069C8881" w:rsidR="00F40024" w:rsidRPr="009A7A80" w:rsidRDefault="00F40024" w:rsidP="00F4002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40024" w:rsidRPr="009A7A80" w14:paraId="3F01EEBF" w14:textId="77777777" w:rsidTr="009A7A80">
        <w:trPr>
          <w:trHeight w:val="402"/>
        </w:trPr>
        <w:tc>
          <w:tcPr>
            <w:tcW w:w="7022" w:type="dxa"/>
            <w:hideMark/>
          </w:tcPr>
          <w:p w14:paraId="79D0041A" w14:textId="40425B13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93220 - DEMOGRAFIA SOCIALE (1) (LM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98" w:type="dxa"/>
            <w:hideMark/>
          </w:tcPr>
          <w:p w14:paraId="3C3A450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SECS-S/04</w:t>
            </w:r>
          </w:p>
        </w:tc>
        <w:tc>
          <w:tcPr>
            <w:tcW w:w="610" w:type="dxa"/>
            <w:hideMark/>
          </w:tcPr>
          <w:p w14:paraId="22778A8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A328415" w14:textId="2A09A911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18BB1275" w14:textId="77777777" w:rsidTr="009A7A80">
        <w:trPr>
          <w:trHeight w:val="402"/>
        </w:trPr>
        <w:tc>
          <w:tcPr>
            <w:tcW w:w="7022" w:type="dxa"/>
            <w:hideMark/>
          </w:tcPr>
          <w:p w14:paraId="6F9D92F3" w14:textId="2364B14D" w:rsidR="00F40024" w:rsidRPr="009A7A80" w:rsidRDefault="00F40024" w:rsidP="00F40024">
            <w:pPr>
              <w:tabs>
                <w:tab w:val="left" w:pos="50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69515- DEMOGRAFIA STORICA (1) (LM)</w:t>
            </w:r>
          </w:p>
        </w:tc>
        <w:tc>
          <w:tcPr>
            <w:tcW w:w="1298" w:type="dxa"/>
            <w:hideMark/>
          </w:tcPr>
          <w:p w14:paraId="0B1B6E0A" w14:textId="780FF8AB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SECS-S/04</w:t>
            </w:r>
          </w:p>
        </w:tc>
        <w:tc>
          <w:tcPr>
            <w:tcW w:w="610" w:type="dxa"/>
            <w:hideMark/>
          </w:tcPr>
          <w:p w14:paraId="36592F8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6821DB9" w14:textId="33948B99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14344818" w14:textId="77777777" w:rsidTr="000150FF">
        <w:trPr>
          <w:trHeight w:val="402"/>
        </w:trPr>
        <w:tc>
          <w:tcPr>
            <w:tcW w:w="10262" w:type="dxa"/>
            <w:gridSpan w:val="4"/>
            <w:hideMark/>
          </w:tcPr>
          <w:p w14:paraId="70735943" w14:textId="15B14BB2" w:rsidR="00F40024" w:rsidRPr="00AA2821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40024" w:rsidRPr="009A7A80" w14:paraId="6DD22EAE" w14:textId="77777777" w:rsidTr="00F40024">
        <w:trPr>
          <w:trHeight w:val="402"/>
        </w:trPr>
        <w:tc>
          <w:tcPr>
            <w:tcW w:w="7022" w:type="dxa"/>
          </w:tcPr>
          <w:p w14:paraId="3C3AA14A" w14:textId="16618B44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95730 - GEOGRAFIA CULTURALE (1) (LM)</w:t>
            </w:r>
          </w:p>
        </w:tc>
        <w:tc>
          <w:tcPr>
            <w:tcW w:w="1298" w:type="dxa"/>
          </w:tcPr>
          <w:p w14:paraId="304A6A34" w14:textId="6B5C9B6F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10" w:type="dxa"/>
          </w:tcPr>
          <w:p w14:paraId="31D909F5" w14:textId="5AC3D3EE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6E5FD744" w14:textId="35CBC6A3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6EC44E34" w14:textId="77777777" w:rsidTr="009A7A80">
        <w:trPr>
          <w:trHeight w:val="402"/>
        </w:trPr>
        <w:tc>
          <w:tcPr>
            <w:tcW w:w="7022" w:type="dxa"/>
          </w:tcPr>
          <w:p w14:paraId="6F42875A" w14:textId="05867C99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93222- GEOGRAFIE E POLITICHE DELL'AMBIENTE (1) (LM)</w:t>
            </w:r>
          </w:p>
        </w:tc>
        <w:tc>
          <w:tcPr>
            <w:tcW w:w="1298" w:type="dxa"/>
          </w:tcPr>
          <w:p w14:paraId="664F802E" w14:textId="1366B348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10" w:type="dxa"/>
          </w:tcPr>
          <w:p w14:paraId="12F5418D" w14:textId="65F87F63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65E073B8" w14:textId="783042C2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6FEFE0B0" w14:textId="77777777" w:rsidTr="009A7A80">
        <w:trPr>
          <w:trHeight w:val="402"/>
        </w:trPr>
        <w:tc>
          <w:tcPr>
            <w:tcW w:w="7022" w:type="dxa"/>
            <w:hideMark/>
          </w:tcPr>
          <w:p w14:paraId="00F26D9D" w14:textId="162D1938" w:rsidR="00F40024" w:rsidRPr="00AA2821" w:rsidRDefault="00AA2821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93221</w:t>
            </w:r>
            <w:r w:rsidR="00F40024" w:rsidRPr="00AA2821">
              <w:rPr>
                <w:rFonts w:asciiTheme="minorHAnsi" w:hAnsiTheme="minorHAnsi" w:cstheme="minorHAnsi"/>
                <w:sz w:val="24"/>
                <w:szCs w:val="24"/>
              </w:rPr>
              <w:t xml:space="preserve"> - GEOMATICA (1) (LM)</w:t>
            </w:r>
          </w:p>
        </w:tc>
        <w:tc>
          <w:tcPr>
            <w:tcW w:w="1298" w:type="dxa"/>
            <w:hideMark/>
          </w:tcPr>
          <w:p w14:paraId="6F63CD70" w14:textId="712FE666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ICAR/06</w:t>
            </w:r>
          </w:p>
        </w:tc>
        <w:tc>
          <w:tcPr>
            <w:tcW w:w="610" w:type="dxa"/>
            <w:hideMark/>
          </w:tcPr>
          <w:p w14:paraId="62CD44BD" w14:textId="77777777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7D2E032" w14:textId="7EE658E7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4BB65DB6" w14:textId="77777777" w:rsidTr="009A7A80">
        <w:trPr>
          <w:trHeight w:val="402"/>
        </w:trPr>
        <w:tc>
          <w:tcPr>
            <w:tcW w:w="7022" w:type="dxa"/>
            <w:hideMark/>
          </w:tcPr>
          <w:p w14:paraId="34BE71CC" w14:textId="1797A9F8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30728 - ISTITUZIONI DI DIRITTO AMMINISTRATIVO (DIRITTO DELL'AMBIENTE E DI URBANISTICA) (1) (LM)</w:t>
            </w:r>
          </w:p>
        </w:tc>
        <w:tc>
          <w:tcPr>
            <w:tcW w:w="1298" w:type="dxa"/>
            <w:hideMark/>
          </w:tcPr>
          <w:p w14:paraId="092077FA" w14:textId="77777777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IUS/10</w:t>
            </w:r>
          </w:p>
        </w:tc>
        <w:tc>
          <w:tcPr>
            <w:tcW w:w="610" w:type="dxa"/>
            <w:hideMark/>
          </w:tcPr>
          <w:p w14:paraId="3DA775A2" w14:textId="77777777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5C588A16" w14:textId="734EC3B1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10A255DE" w14:textId="77777777" w:rsidTr="009A7A80">
        <w:trPr>
          <w:trHeight w:val="402"/>
        </w:trPr>
        <w:tc>
          <w:tcPr>
            <w:tcW w:w="7022" w:type="dxa"/>
            <w:hideMark/>
          </w:tcPr>
          <w:p w14:paraId="1C514926" w14:textId="4627B81C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28113 - STORIA DELLE DOTTRINE POLITICHE (1) (LM)</w:t>
            </w:r>
          </w:p>
        </w:tc>
        <w:tc>
          <w:tcPr>
            <w:tcW w:w="1298" w:type="dxa"/>
            <w:hideMark/>
          </w:tcPr>
          <w:p w14:paraId="75700A6C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610" w:type="dxa"/>
            <w:hideMark/>
          </w:tcPr>
          <w:p w14:paraId="664CC65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A621A93" w14:textId="7B4328E2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30E3B348" w14:textId="77777777" w:rsidTr="00C60701">
        <w:trPr>
          <w:trHeight w:val="402"/>
        </w:trPr>
        <w:tc>
          <w:tcPr>
            <w:tcW w:w="10262" w:type="dxa"/>
            <w:gridSpan w:val="4"/>
            <w:hideMark/>
          </w:tcPr>
          <w:p w14:paraId="4315A83B" w14:textId="6D4368AF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40024" w:rsidRPr="009A7A80" w14:paraId="6FDCFA4B" w14:textId="77777777" w:rsidTr="009A7A80">
        <w:trPr>
          <w:trHeight w:val="402"/>
        </w:trPr>
        <w:tc>
          <w:tcPr>
            <w:tcW w:w="7022" w:type="dxa"/>
            <w:hideMark/>
          </w:tcPr>
          <w:p w14:paraId="2A618E73" w14:textId="6C8114AD" w:rsidR="00F40024" w:rsidRPr="009A7A80" w:rsidRDefault="0076240A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98846</w:t>
            </w:r>
            <w:r w:rsidR="00F40024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- GEOGRAFIA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ECONOMICA</w:t>
            </w:r>
            <w:r w:rsidR="00F40024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 (LM)</w:t>
            </w:r>
          </w:p>
        </w:tc>
        <w:tc>
          <w:tcPr>
            <w:tcW w:w="1298" w:type="dxa"/>
            <w:hideMark/>
          </w:tcPr>
          <w:p w14:paraId="7BA29B94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283779BF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73466D53" w14:textId="1D47DD93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0A5F6196" w14:textId="77777777" w:rsidTr="009A7A80">
        <w:trPr>
          <w:trHeight w:val="402"/>
        </w:trPr>
        <w:tc>
          <w:tcPr>
            <w:tcW w:w="7022" w:type="dxa"/>
            <w:hideMark/>
          </w:tcPr>
          <w:p w14:paraId="046F4025" w14:textId="257EB640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78090 - GEOGRAPHY AND COGNITION OF EUROPEAN TERRITORIES (LM)</w:t>
            </w:r>
          </w:p>
        </w:tc>
        <w:tc>
          <w:tcPr>
            <w:tcW w:w="1298" w:type="dxa"/>
            <w:hideMark/>
          </w:tcPr>
          <w:p w14:paraId="3AFC6E6F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01256B80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1399B271" w14:textId="6BE38DC1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303B85D6" w14:textId="77777777" w:rsidTr="009A7A80">
        <w:trPr>
          <w:trHeight w:val="402"/>
        </w:trPr>
        <w:tc>
          <w:tcPr>
            <w:tcW w:w="7022" w:type="dxa"/>
            <w:hideMark/>
          </w:tcPr>
          <w:p w14:paraId="082F6FE1" w14:textId="09227B50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28462 - TEORIE E MODELLI DELLO SPAZIO (LM)</w:t>
            </w:r>
          </w:p>
        </w:tc>
        <w:tc>
          <w:tcPr>
            <w:tcW w:w="1298" w:type="dxa"/>
            <w:hideMark/>
          </w:tcPr>
          <w:p w14:paraId="1EE3C54C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2314B96F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6D1A97B9" w14:textId="2D03B220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32ABB7E5" w14:textId="77777777" w:rsidTr="00A950C5">
        <w:trPr>
          <w:trHeight w:val="402"/>
        </w:trPr>
        <w:tc>
          <w:tcPr>
            <w:tcW w:w="10262" w:type="dxa"/>
            <w:gridSpan w:val="4"/>
            <w:hideMark/>
          </w:tcPr>
          <w:p w14:paraId="4F134E32" w14:textId="29BE4899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Una o più attività formative a scelta tra quelle attivate nei Corsi di studio dell'Ateneo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F40024" w:rsidRPr="009A7A80" w14:paraId="363683BB" w14:textId="77777777" w:rsidTr="009A7A80">
        <w:trPr>
          <w:trHeight w:val="402"/>
        </w:trPr>
        <w:tc>
          <w:tcPr>
            <w:tcW w:w="7022" w:type="dxa"/>
            <w:hideMark/>
          </w:tcPr>
          <w:p w14:paraId="00BA9CF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14:paraId="1224823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DA4C46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550EDCB9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22EB4D16" w14:textId="77777777" w:rsidTr="009A7A80">
        <w:trPr>
          <w:trHeight w:val="402"/>
        </w:trPr>
        <w:tc>
          <w:tcPr>
            <w:tcW w:w="7022" w:type="dxa"/>
            <w:hideMark/>
          </w:tcPr>
          <w:p w14:paraId="646868E9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14:paraId="148D938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6617691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340E47F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16D11F68" w14:textId="77777777" w:rsidTr="009A7A80">
        <w:trPr>
          <w:trHeight w:val="402"/>
        </w:trPr>
        <w:tc>
          <w:tcPr>
            <w:tcW w:w="7022" w:type="dxa"/>
            <w:hideMark/>
          </w:tcPr>
          <w:p w14:paraId="37F8F89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14:paraId="6566A501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2DD50EE0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61A87659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4B5CEA1C" w14:textId="77777777" w:rsidTr="009A7A80">
        <w:trPr>
          <w:trHeight w:val="402"/>
        </w:trPr>
        <w:tc>
          <w:tcPr>
            <w:tcW w:w="7022" w:type="dxa"/>
            <w:hideMark/>
          </w:tcPr>
          <w:p w14:paraId="6FAEA1E9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14:paraId="19864C4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5028F12C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4DB8F35C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631839B2" w14:textId="77777777" w:rsidTr="009A7A80">
        <w:trPr>
          <w:trHeight w:val="402"/>
        </w:trPr>
        <w:tc>
          <w:tcPr>
            <w:tcW w:w="7022" w:type="dxa"/>
            <w:shd w:val="clear" w:color="auto" w:fill="E7E6E6" w:themeFill="background2"/>
            <w:hideMark/>
          </w:tcPr>
          <w:p w14:paraId="43C8BF4A" w14:textId="5B6D2C0C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9A7A8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298" w:type="dxa"/>
            <w:shd w:val="clear" w:color="auto" w:fill="E7E6E6" w:themeFill="background2"/>
            <w:hideMark/>
          </w:tcPr>
          <w:p w14:paraId="075F60D7" w14:textId="7359355D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10" w:type="dxa"/>
            <w:shd w:val="clear" w:color="auto" w:fill="E7E6E6" w:themeFill="background2"/>
            <w:hideMark/>
          </w:tcPr>
          <w:p w14:paraId="7112BB3F" w14:textId="6BC689E6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332" w:type="dxa"/>
            <w:shd w:val="clear" w:color="auto" w:fill="E7E6E6" w:themeFill="background2"/>
            <w:hideMark/>
          </w:tcPr>
          <w:p w14:paraId="76A640FE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40024" w:rsidRPr="009A7A80" w14:paraId="301571C3" w14:textId="77777777" w:rsidTr="00B26A03">
        <w:trPr>
          <w:trHeight w:val="402"/>
        </w:trPr>
        <w:tc>
          <w:tcPr>
            <w:tcW w:w="10262" w:type="dxa"/>
            <w:gridSpan w:val="4"/>
            <w:hideMark/>
          </w:tcPr>
          <w:p w14:paraId="301BA854" w14:textId="30F37356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</w:t>
            </w: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</w:tc>
      </w:tr>
      <w:tr w:rsidR="00F40024" w:rsidRPr="009A7A80" w14:paraId="0D531F5D" w14:textId="77777777" w:rsidTr="009A7A80">
        <w:trPr>
          <w:trHeight w:val="402"/>
        </w:trPr>
        <w:tc>
          <w:tcPr>
            <w:tcW w:w="7022" w:type="dxa"/>
            <w:hideMark/>
          </w:tcPr>
          <w:p w14:paraId="0BDAABB2" w14:textId="0D769EC8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81722 - INDIAN OCEAN HISTORY (1) (LM)</w:t>
            </w:r>
          </w:p>
        </w:tc>
        <w:tc>
          <w:tcPr>
            <w:tcW w:w="1298" w:type="dxa"/>
            <w:hideMark/>
          </w:tcPr>
          <w:p w14:paraId="5EF97061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610" w:type="dxa"/>
            <w:hideMark/>
          </w:tcPr>
          <w:p w14:paraId="2259133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4E4377AE" w14:textId="5F66C7A5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7C4143E4" w14:textId="77777777" w:rsidTr="009A7A80">
        <w:trPr>
          <w:trHeight w:val="402"/>
        </w:trPr>
        <w:tc>
          <w:tcPr>
            <w:tcW w:w="7022" w:type="dxa"/>
            <w:hideMark/>
          </w:tcPr>
          <w:p w14:paraId="48E6DB65" w14:textId="1AB618BA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39546 - LETTERATURA DI VIAGGI (1) (LM)</w:t>
            </w:r>
          </w:p>
        </w:tc>
        <w:tc>
          <w:tcPr>
            <w:tcW w:w="1298" w:type="dxa"/>
            <w:hideMark/>
          </w:tcPr>
          <w:p w14:paraId="5B7B9CC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10" w:type="dxa"/>
            <w:hideMark/>
          </w:tcPr>
          <w:p w14:paraId="3039D456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593A582" w14:textId="0DED3A38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03C9748E" w14:textId="77777777" w:rsidTr="009A7A80">
        <w:trPr>
          <w:trHeight w:val="402"/>
        </w:trPr>
        <w:tc>
          <w:tcPr>
            <w:tcW w:w="7022" w:type="dxa"/>
            <w:hideMark/>
          </w:tcPr>
          <w:p w14:paraId="6ED66F98" w14:textId="4A1809F6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29475 - STORIA DEGLI INSEDIAMENTI E DEI SISTEMI ABITATIVI (1) (LM)</w:t>
            </w:r>
          </w:p>
        </w:tc>
        <w:tc>
          <w:tcPr>
            <w:tcW w:w="1298" w:type="dxa"/>
            <w:hideMark/>
          </w:tcPr>
          <w:p w14:paraId="33841E7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610" w:type="dxa"/>
            <w:hideMark/>
          </w:tcPr>
          <w:p w14:paraId="6E91ABFF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65803DA3" w14:textId="2D1B800F" w:rsidR="00F40024" w:rsidRPr="009A7A80" w:rsidRDefault="00AA2821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59BE55A5" w14:textId="77777777" w:rsidTr="009A7A80">
        <w:trPr>
          <w:trHeight w:val="402"/>
        </w:trPr>
        <w:tc>
          <w:tcPr>
            <w:tcW w:w="7022" w:type="dxa"/>
          </w:tcPr>
          <w:p w14:paraId="051D56D1" w14:textId="73BD675D" w:rsidR="00F40024" w:rsidRPr="009A7A80" w:rsidRDefault="00F40024" w:rsidP="00F40024">
            <w:pPr>
              <w:tabs>
                <w:tab w:val="left" w:pos="19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72531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STORIA DELL'EUROPA CONTEMPORANEA (1) (LM)</w:t>
            </w:r>
          </w:p>
        </w:tc>
        <w:tc>
          <w:tcPr>
            <w:tcW w:w="1298" w:type="dxa"/>
          </w:tcPr>
          <w:p w14:paraId="519849B2" w14:textId="52F7789E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10" w:type="dxa"/>
          </w:tcPr>
          <w:p w14:paraId="5A500D3A" w14:textId="7ADB2BD2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4C18428F" w14:textId="444B8EF5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BC547B" w:rsidRPr="009A7A80" w14:paraId="727DB189" w14:textId="77777777" w:rsidTr="009A7A80">
        <w:trPr>
          <w:trHeight w:val="402"/>
        </w:trPr>
        <w:tc>
          <w:tcPr>
            <w:tcW w:w="7022" w:type="dxa"/>
          </w:tcPr>
          <w:p w14:paraId="64B4C7E5" w14:textId="4679C29B" w:rsidR="00BC547B" w:rsidRPr="00F40024" w:rsidRDefault="00BC547B" w:rsidP="00F40024">
            <w:pPr>
              <w:tabs>
                <w:tab w:val="left" w:pos="19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98837 STORIA E CULTURA STORICA NEL MEDIOEVO (1) (LM)</w:t>
            </w:r>
          </w:p>
        </w:tc>
        <w:tc>
          <w:tcPr>
            <w:tcW w:w="1298" w:type="dxa"/>
          </w:tcPr>
          <w:p w14:paraId="0665908F" w14:textId="24C73091" w:rsidR="00BC547B" w:rsidRPr="00F40024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M-STO/0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14:paraId="016774CD" w14:textId="77777777" w:rsidR="00BC547B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2" w:type="dxa"/>
          </w:tcPr>
          <w:p w14:paraId="78F88E72" w14:textId="6893A88F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7C9EA859" w14:textId="77777777" w:rsidTr="009A7A80">
        <w:trPr>
          <w:trHeight w:val="402"/>
        </w:trPr>
        <w:tc>
          <w:tcPr>
            <w:tcW w:w="7022" w:type="dxa"/>
            <w:hideMark/>
          </w:tcPr>
          <w:p w14:paraId="628912FF" w14:textId="174309B2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29729 - STORIA E ISTITUZIONI DELL'AFRICA (1) (LM)</w:t>
            </w:r>
          </w:p>
        </w:tc>
        <w:tc>
          <w:tcPr>
            <w:tcW w:w="1298" w:type="dxa"/>
            <w:hideMark/>
          </w:tcPr>
          <w:p w14:paraId="3FAAAF4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610" w:type="dxa"/>
            <w:hideMark/>
          </w:tcPr>
          <w:p w14:paraId="1214280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A50E64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2D63933C" w14:textId="77777777" w:rsidTr="009A7A80">
        <w:trPr>
          <w:trHeight w:val="402"/>
        </w:trPr>
        <w:tc>
          <w:tcPr>
            <w:tcW w:w="7022" w:type="dxa"/>
            <w:hideMark/>
          </w:tcPr>
          <w:p w14:paraId="337F660F" w14:textId="4BAD27CE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70077 - TELERILEVAMENTO (1) (LM)</w:t>
            </w:r>
          </w:p>
        </w:tc>
        <w:tc>
          <w:tcPr>
            <w:tcW w:w="1298" w:type="dxa"/>
            <w:hideMark/>
          </w:tcPr>
          <w:p w14:paraId="397B16B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ICAR/06</w:t>
            </w:r>
          </w:p>
        </w:tc>
        <w:tc>
          <w:tcPr>
            <w:tcW w:w="610" w:type="dxa"/>
            <w:hideMark/>
          </w:tcPr>
          <w:p w14:paraId="4223D02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2F49E2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1ACD7705" w14:textId="77777777" w:rsidTr="00282260">
        <w:trPr>
          <w:trHeight w:val="402"/>
        </w:trPr>
        <w:tc>
          <w:tcPr>
            <w:tcW w:w="10262" w:type="dxa"/>
            <w:gridSpan w:val="4"/>
            <w:hideMark/>
          </w:tcPr>
          <w:p w14:paraId="47EE44AD" w14:textId="758DCEDA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Tre insegnamenti a scelta tra:</w:t>
            </w:r>
          </w:p>
        </w:tc>
      </w:tr>
      <w:tr w:rsidR="00BC547B" w:rsidRPr="009A7A80" w14:paraId="25E8206C" w14:textId="77777777" w:rsidTr="009A7A80">
        <w:trPr>
          <w:trHeight w:val="402"/>
        </w:trPr>
        <w:tc>
          <w:tcPr>
            <w:tcW w:w="7022" w:type="dxa"/>
          </w:tcPr>
          <w:p w14:paraId="51275B5E" w14:textId="03B44FED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98840 – GEOGRAFIA DELLO SVILUPPO </w:t>
            </w: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(1) (LM)</w:t>
            </w:r>
          </w:p>
        </w:tc>
        <w:tc>
          <w:tcPr>
            <w:tcW w:w="1298" w:type="dxa"/>
          </w:tcPr>
          <w:p w14:paraId="6DE8F9D1" w14:textId="247120AD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</w:tcPr>
          <w:p w14:paraId="1DC4AA82" w14:textId="22FF474B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1CCE0024" w14:textId="77777777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20164D41" w14:textId="77777777" w:rsidTr="009A7A80">
        <w:trPr>
          <w:trHeight w:val="402"/>
        </w:trPr>
        <w:tc>
          <w:tcPr>
            <w:tcW w:w="7022" w:type="dxa"/>
            <w:hideMark/>
          </w:tcPr>
          <w:p w14:paraId="65B3911D" w14:textId="53B50E64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93223 - CRITICAL GEOPOLITICS (1) (LM)</w:t>
            </w:r>
          </w:p>
        </w:tc>
        <w:tc>
          <w:tcPr>
            <w:tcW w:w="1298" w:type="dxa"/>
            <w:hideMark/>
          </w:tcPr>
          <w:p w14:paraId="34D3049D" w14:textId="00E8A55E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1E64D746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DA362E9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47B" w:rsidRPr="009A7A80" w14:paraId="3B5247A3" w14:textId="77777777" w:rsidTr="009A7A80">
        <w:trPr>
          <w:trHeight w:val="402"/>
        </w:trPr>
        <w:tc>
          <w:tcPr>
            <w:tcW w:w="7022" w:type="dxa"/>
          </w:tcPr>
          <w:p w14:paraId="79FCB237" w14:textId="2FF0EDA5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98838 – ENVIRONMENTAL HUMANITIES</w:t>
            </w: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(1) (LM)</w:t>
            </w:r>
          </w:p>
        </w:tc>
        <w:tc>
          <w:tcPr>
            <w:tcW w:w="1298" w:type="dxa"/>
          </w:tcPr>
          <w:p w14:paraId="6E4DDF1D" w14:textId="268EB1BE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</w:tcPr>
          <w:p w14:paraId="3C75548B" w14:textId="4B458F4E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7C393FD2" w14:textId="77777777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09206408" w14:textId="77777777" w:rsidTr="009A7A80">
        <w:trPr>
          <w:trHeight w:val="402"/>
        </w:trPr>
        <w:tc>
          <w:tcPr>
            <w:tcW w:w="7022" w:type="dxa"/>
            <w:hideMark/>
          </w:tcPr>
          <w:p w14:paraId="1A50A5C2" w14:textId="63F5E18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70074 - GEOGRAFIA DEL TURISMO (1) (LM)</w:t>
            </w:r>
          </w:p>
        </w:tc>
        <w:tc>
          <w:tcPr>
            <w:tcW w:w="1298" w:type="dxa"/>
            <w:hideMark/>
          </w:tcPr>
          <w:p w14:paraId="22F3C4D1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7CD2486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A2FDC3A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31DB3BD4" w14:textId="77777777" w:rsidTr="009A7A80">
        <w:trPr>
          <w:trHeight w:val="402"/>
        </w:trPr>
        <w:tc>
          <w:tcPr>
            <w:tcW w:w="7022" w:type="dxa"/>
            <w:hideMark/>
          </w:tcPr>
          <w:p w14:paraId="1F2DC2DD" w14:textId="23CAD44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90041 - GEOGRAFIA URBANA (1) (LM)</w:t>
            </w:r>
          </w:p>
        </w:tc>
        <w:tc>
          <w:tcPr>
            <w:tcW w:w="1298" w:type="dxa"/>
            <w:hideMark/>
          </w:tcPr>
          <w:p w14:paraId="39995C8C" w14:textId="3A218DE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4B802C8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0F39A77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4F31DCFD" w14:textId="77777777" w:rsidTr="009A7A80">
        <w:trPr>
          <w:trHeight w:val="402"/>
        </w:trPr>
        <w:tc>
          <w:tcPr>
            <w:tcW w:w="7022" w:type="dxa"/>
          </w:tcPr>
          <w:p w14:paraId="4758F4E8" w14:textId="0A704CF6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95731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GEOGRAFIA, GENERE ED ETICA (1) (LM)</w:t>
            </w:r>
          </w:p>
        </w:tc>
        <w:tc>
          <w:tcPr>
            <w:tcW w:w="1298" w:type="dxa"/>
          </w:tcPr>
          <w:p w14:paraId="3AB841AC" w14:textId="0F333A04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</w:tcPr>
          <w:p w14:paraId="49BC31B6" w14:textId="3B455CE8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53CBDED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47B" w:rsidRPr="009A7A80" w14:paraId="2E2583E3" w14:textId="77777777" w:rsidTr="009A7A80">
        <w:trPr>
          <w:trHeight w:val="402"/>
        </w:trPr>
        <w:tc>
          <w:tcPr>
            <w:tcW w:w="7022" w:type="dxa"/>
          </w:tcPr>
          <w:p w14:paraId="73257E6D" w14:textId="102EA354" w:rsidR="00BC547B" w:rsidRPr="00F40024" w:rsidRDefault="00BC547B" w:rsidP="00BC54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98841 – GEOGRAFIE POST-UMANE</w:t>
            </w:r>
          </w:p>
        </w:tc>
        <w:tc>
          <w:tcPr>
            <w:tcW w:w="1298" w:type="dxa"/>
          </w:tcPr>
          <w:p w14:paraId="00701270" w14:textId="70B48FFC" w:rsidR="00BC547B" w:rsidRPr="00F40024" w:rsidRDefault="00BC547B" w:rsidP="00BC54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</w:tcPr>
          <w:p w14:paraId="668014D9" w14:textId="5A049B79" w:rsidR="00BC547B" w:rsidRDefault="00BC547B" w:rsidP="00BC54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5AACB195" w14:textId="4B98194B" w:rsidR="00BC547B" w:rsidRPr="009A7A80" w:rsidRDefault="00BC547B" w:rsidP="00BC54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447404C6" w14:textId="77777777" w:rsidTr="009A7A80">
        <w:trPr>
          <w:trHeight w:val="402"/>
        </w:trPr>
        <w:tc>
          <w:tcPr>
            <w:tcW w:w="7022" w:type="dxa"/>
            <w:hideMark/>
          </w:tcPr>
          <w:p w14:paraId="4293108D" w14:textId="72DAC2B6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81714 - GEOGRAPHY OF LANGUAGES (1) (LM)</w:t>
            </w:r>
          </w:p>
        </w:tc>
        <w:tc>
          <w:tcPr>
            <w:tcW w:w="1298" w:type="dxa"/>
            <w:hideMark/>
          </w:tcPr>
          <w:p w14:paraId="1EEED794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4BD100E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C1BE02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4AB7E1B9" w14:textId="77777777" w:rsidTr="000F103B">
        <w:trPr>
          <w:trHeight w:val="402"/>
        </w:trPr>
        <w:tc>
          <w:tcPr>
            <w:tcW w:w="10262" w:type="dxa"/>
            <w:gridSpan w:val="4"/>
            <w:hideMark/>
          </w:tcPr>
          <w:p w14:paraId="236A93E1" w14:textId="5374ED82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Un'attività formativa a scelta tra:</w:t>
            </w:r>
          </w:p>
        </w:tc>
      </w:tr>
      <w:tr w:rsidR="00F40024" w:rsidRPr="009A7A80" w14:paraId="6AFC0F8E" w14:textId="77777777" w:rsidTr="009A7A80">
        <w:trPr>
          <w:trHeight w:val="402"/>
        </w:trPr>
        <w:tc>
          <w:tcPr>
            <w:tcW w:w="7022" w:type="dxa"/>
            <w:hideMark/>
          </w:tcPr>
          <w:p w14:paraId="0B5B5EE3" w14:textId="5FCA5F28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27928 - LABORATORIO (1) (LM)</w:t>
            </w:r>
          </w:p>
        </w:tc>
        <w:tc>
          <w:tcPr>
            <w:tcW w:w="1298" w:type="dxa"/>
            <w:hideMark/>
          </w:tcPr>
          <w:p w14:paraId="4B53D46D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A0928A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C6933F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5CACD83D" w14:textId="77777777" w:rsidTr="009A7A80">
        <w:trPr>
          <w:trHeight w:val="402"/>
        </w:trPr>
        <w:tc>
          <w:tcPr>
            <w:tcW w:w="7022" w:type="dxa"/>
            <w:hideMark/>
          </w:tcPr>
          <w:p w14:paraId="62ED9FAA" w14:textId="71B16230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32034 - LABORATORIO (2) (LM)</w:t>
            </w:r>
          </w:p>
        </w:tc>
        <w:tc>
          <w:tcPr>
            <w:tcW w:w="1298" w:type="dxa"/>
            <w:hideMark/>
          </w:tcPr>
          <w:p w14:paraId="511317F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48A7AED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F9AB209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1ED63B03" w14:textId="77777777" w:rsidTr="009A7A80">
        <w:trPr>
          <w:trHeight w:val="402"/>
        </w:trPr>
        <w:tc>
          <w:tcPr>
            <w:tcW w:w="7022" w:type="dxa"/>
            <w:hideMark/>
          </w:tcPr>
          <w:p w14:paraId="6DF0753F" w14:textId="3D10B16A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29424 - SEMINARI (1) (LM)</w:t>
            </w:r>
          </w:p>
        </w:tc>
        <w:tc>
          <w:tcPr>
            <w:tcW w:w="1298" w:type="dxa"/>
            <w:hideMark/>
          </w:tcPr>
          <w:p w14:paraId="3CCEF0F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9FF0FF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9146792" w14:textId="13B6991D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54A2CD4A" w14:textId="77777777" w:rsidTr="009A7A80">
        <w:trPr>
          <w:trHeight w:val="402"/>
        </w:trPr>
        <w:tc>
          <w:tcPr>
            <w:tcW w:w="7022" w:type="dxa"/>
            <w:hideMark/>
          </w:tcPr>
          <w:p w14:paraId="1BA29605" w14:textId="5DEC1DA1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28119 - TIROCINIO (1) (LM)</w:t>
            </w:r>
          </w:p>
        </w:tc>
        <w:tc>
          <w:tcPr>
            <w:tcW w:w="1298" w:type="dxa"/>
            <w:hideMark/>
          </w:tcPr>
          <w:p w14:paraId="4761EC9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2BD841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0B8050A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6F713F54" w14:textId="77777777" w:rsidTr="009A7A80">
        <w:trPr>
          <w:trHeight w:val="402"/>
        </w:trPr>
        <w:tc>
          <w:tcPr>
            <w:tcW w:w="7022" w:type="dxa"/>
            <w:hideMark/>
          </w:tcPr>
          <w:p w14:paraId="04AA79AF" w14:textId="463987BF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86225 - TIROCINIO ALL'ESTERO (1) (LM)</w:t>
            </w:r>
          </w:p>
        </w:tc>
        <w:tc>
          <w:tcPr>
            <w:tcW w:w="1298" w:type="dxa"/>
            <w:hideMark/>
          </w:tcPr>
          <w:p w14:paraId="1B0AF456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0E4C3ED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E138F6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03FA3D7A" w14:textId="77777777" w:rsidTr="003017CD">
        <w:trPr>
          <w:trHeight w:val="402"/>
        </w:trPr>
        <w:tc>
          <w:tcPr>
            <w:tcW w:w="10262" w:type="dxa"/>
            <w:gridSpan w:val="4"/>
            <w:hideMark/>
          </w:tcPr>
          <w:p w14:paraId="024DF69B" w14:textId="63415F26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SCELTA TRA UNA DELLE SEGUENTI MODALITÀ DI SVOLGIMENTO DELLA PROVA FINALE</w:t>
            </w:r>
          </w:p>
        </w:tc>
      </w:tr>
      <w:tr w:rsidR="00F40024" w:rsidRPr="009A7A80" w14:paraId="14F5903A" w14:textId="77777777" w:rsidTr="009A7A80">
        <w:trPr>
          <w:trHeight w:val="402"/>
        </w:trPr>
        <w:tc>
          <w:tcPr>
            <w:tcW w:w="7022" w:type="dxa"/>
            <w:hideMark/>
          </w:tcPr>
          <w:p w14:paraId="32152865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Prova finale (12 CFU) con Tirocinio all'estero (6 CFU) e preparazione all'estero (6 CFU)</w:t>
            </w:r>
          </w:p>
        </w:tc>
        <w:tc>
          <w:tcPr>
            <w:tcW w:w="1298" w:type="dxa"/>
            <w:hideMark/>
          </w:tcPr>
          <w:p w14:paraId="70BB8891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573041E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0871E89D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40024" w:rsidRPr="009A7A80" w14:paraId="49A1D029" w14:textId="77777777" w:rsidTr="009A7A80">
        <w:trPr>
          <w:trHeight w:val="402"/>
        </w:trPr>
        <w:tc>
          <w:tcPr>
            <w:tcW w:w="7022" w:type="dxa"/>
            <w:hideMark/>
          </w:tcPr>
          <w:p w14:paraId="2BAAB599" w14:textId="2819978F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86224 - PREPARAZIONE PROVA FINALE ALL'ESTERO (6 CFU) (LM)</w:t>
            </w:r>
          </w:p>
        </w:tc>
        <w:tc>
          <w:tcPr>
            <w:tcW w:w="1298" w:type="dxa"/>
            <w:hideMark/>
          </w:tcPr>
          <w:p w14:paraId="4F056EB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E757544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B20852D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28B4CBB1" w14:textId="77777777" w:rsidTr="009A7A80">
        <w:trPr>
          <w:trHeight w:val="402"/>
        </w:trPr>
        <w:tc>
          <w:tcPr>
            <w:tcW w:w="7022" w:type="dxa"/>
            <w:hideMark/>
          </w:tcPr>
          <w:p w14:paraId="5FBB934D" w14:textId="78D8155F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86222 - PROVA FINALE (12 CFU) (LM)</w:t>
            </w:r>
          </w:p>
        </w:tc>
        <w:tc>
          <w:tcPr>
            <w:tcW w:w="1298" w:type="dxa"/>
            <w:hideMark/>
          </w:tcPr>
          <w:p w14:paraId="3A0EEC1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983A5D0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7A7D01A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5FE65F79" w14:textId="77777777" w:rsidTr="009A7A80">
        <w:trPr>
          <w:trHeight w:val="402"/>
        </w:trPr>
        <w:tc>
          <w:tcPr>
            <w:tcW w:w="7022" w:type="dxa"/>
            <w:hideMark/>
          </w:tcPr>
          <w:p w14:paraId="3AF71A58" w14:textId="14B8E835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86277 - TIROCINIO ALL'ESTERO IN PREPARAZIONE ALLA PROVA FINALE (6 CFU)</w:t>
            </w:r>
          </w:p>
        </w:tc>
        <w:tc>
          <w:tcPr>
            <w:tcW w:w="1298" w:type="dxa"/>
            <w:hideMark/>
          </w:tcPr>
          <w:p w14:paraId="34BA820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21B1B2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4ECEA54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71DECAD3" w14:textId="77777777" w:rsidTr="009A7A80">
        <w:trPr>
          <w:trHeight w:val="402"/>
        </w:trPr>
        <w:tc>
          <w:tcPr>
            <w:tcW w:w="7022" w:type="dxa"/>
            <w:hideMark/>
          </w:tcPr>
          <w:p w14:paraId="23E97F53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Prova finale (12 CFU) con preparazione all'estero (12 CFU)</w:t>
            </w:r>
          </w:p>
        </w:tc>
        <w:tc>
          <w:tcPr>
            <w:tcW w:w="1298" w:type="dxa"/>
            <w:hideMark/>
          </w:tcPr>
          <w:p w14:paraId="4FC648E0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04E69C49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1E064702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40024" w:rsidRPr="009A7A80" w14:paraId="507D45E4" w14:textId="77777777" w:rsidTr="009A7A80">
        <w:trPr>
          <w:trHeight w:val="402"/>
        </w:trPr>
        <w:tc>
          <w:tcPr>
            <w:tcW w:w="7022" w:type="dxa"/>
            <w:hideMark/>
          </w:tcPr>
          <w:p w14:paraId="0B17FC36" w14:textId="14B0F520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86263 - PREPARAZIONE PROVA FINALE ALL'ESTERO (12 CFU) (LM)</w:t>
            </w:r>
          </w:p>
        </w:tc>
        <w:tc>
          <w:tcPr>
            <w:tcW w:w="1298" w:type="dxa"/>
            <w:hideMark/>
          </w:tcPr>
          <w:p w14:paraId="32336B5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9A9227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689C553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69CFD4BA" w14:textId="77777777" w:rsidTr="009A7A80">
        <w:trPr>
          <w:trHeight w:val="402"/>
        </w:trPr>
        <w:tc>
          <w:tcPr>
            <w:tcW w:w="7022" w:type="dxa"/>
            <w:hideMark/>
          </w:tcPr>
          <w:p w14:paraId="70EF16CA" w14:textId="63B8851E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86222 - PROVA FINALE (12 CFU) (LM)</w:t>
            </w:r>
          </w:p>
        </w:tc>
        <w:tc>
          <w:tcPr>
            <w:tcW w:w="1298" w:type="dxa"/>
            <w:hideMark/>
          </w:tcPr>
          <w:p w14:paraId="1F4A30D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C410391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6532D2DA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6E431939" w14:textId="77777777" w:rsidTr="009A7A80">
        <w:trPr>
          <w:trHeight w:val="402"/>
        </w:trPr>
        <w:tc>
          <w:tcPr>
            <w:tcW w:w="7022" w:type="dxa"/>
            <w:hideMark/>
          </w:tcPr>
          <w:p w14:paraId="6520D41C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Prova finale (24 CFU) </w:t>
            </w:r>
          </w:p>
        </w:tc>
        <w:tc>
          <w:tcPr>
            <w:tcW w:w="1298" w:type="dxa"/>
            <w:hideMark/>
          </w:tcPr>
          <w:p w14:paraId="37762FA2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4C0E1E30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54A8E417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40024" w:rsidRPr="009A7A80" w14:paraId="07477D34" w14:textId="77777777" w:rsidTr="009A7A80">
        <w:trPr>
          <w:trHeight w:val="402"/>
        </w:trPr>
        <w:tc>
          <w:tcPr>
            <w:tcW w:w="7022" w:type="dxa"/>
            <w:hideMark/>
          </w:tcPr>
          <w:p w14:paraId="1F2B9BDE" w14:textId="38D7CE74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29429 - PROVA FINALE (LM)</w:t>
            </w:r>
          </w:p>
        </w:tc>
        <w:tc>
          <w:tcPr>
            <w:tcW w:w="1298" w:type="dxa"/>
            <w:hideMark/>
          </w:tcPr>
          <w:p w14:paraId="6707465F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D23A99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332" w:type="dxa"/>
            <w:hideMark/>
          </w:tcPr>
          <w:p w14:paraId="7C2DE21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DD31CD" w14:textId="77777777" w:rsidR="003D37CF" w:rsidRPr="009A7A80" w:rsidRDefault="003D37CF">
      <w:pPr>
        <w:spacing w:after="167"/>
        <w:rPr>
          <w:rFonts w:asciiTheme="minorHAnsi" w:hAnsiTheme="minorHAnsi" w:cstheme="minorHAnsi"/>
          <w:b/>
          <w:sz w:val="24"/>
          <w:szCs w:val="24"/>
        </w:rPr>
      </w:pPr>
    </w:p>
    <w:p w14:paraId="103D7D09" w14:textId="1BE4F6CF" w:rsidR="00094AB6" w:rsidRPr="009A7A80" w:rsidRDefault="00637B04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03D7D0A" w14:textId="77777777" w:rsidR="00094AB6" w:rsidRPr="009A7A80" w:rsidRDefault="00637B04">
      <w:pPr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b/>
          <w:sz w:val="24"/>
          <w:szCs w:val="24"/>
        </w:rPr>
        <w:t>Data</w:t>
      </w:r>
      <w:r w:rsidRPr="009A7A80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103D7D0B" w14:textId="77777777" w:rsidR="00094AB6" w:rsidRPr="009A7A80" w:rsidRDefault="00637B04">
      <w:pPr>
        <w:spacing w:after="192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3D7D0C" w14:textId="77777777" w:rsidR="00094AB6" w:rsidRPr="009A7A80" w:rsidRDefault="00637B0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1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sz w:val="24"/>
          <w:szCs w:val="24"/>
        </w:rPr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</w:r>
      <w:r w:rsidRPr="009A7A80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103D7D0D" w14:textId="77777777" w:rsidR="00094AB6" w:rsidRPr="009A7A80" w:rsidRDefault="00637B04">
      <w:pPr>
        <w:spacing w:after="170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sz w:val="24"/>
          <w:szCs w:val="24"/>
        </w:rPr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103D7D0E" w14:textId="77777777" w:rsidR="00094AB6" w:rsidRPr="009A7A80" w:rsidRDefault="00637B04">
      <w:pPr>
        <w:spacing w:after="0"/>
        <w:ind w:right="985"/>
        <w:jc w:val="right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sz w:val="24"/>
          <w:szCs w:val="24"/>
        </w:rPr>
        <w:t xml:space="preserve">______________________________________________ </w:t>
      </w:r>
    </w:p>
    <w:sectPr w:rsidR="00094AB6" w:rsidRPr="009A7A80">
      <w:pgSz w:w="11900" w:h="16840"/>
      <w:pgMar w:top="738" w:right="908" w:bottom="8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B6"/>
    <w:rsid w:val="0002240E"/>
    <w:rsid w:val="00091B9E"/>
    <w:rsid w:val="00094AB6"/>
    <w:rsid w:val="000C7C0F"/>
    <w:rsid w:val="001C3935"/>
    <w:rsid w:val="00227365"/>
    <w:rsid w:val="002F0EB1"/>
    <w:rsid w:val="003D37CF"/>
    <w:rsid w:val="004C42C7"/>
    <w:rsid w:val="005C45A4"/>
    <w:rsid w:val="005C5AC6"/>
    <w:rsid w:val="0063241F"/>
    <w:rsid w:val="00637B04"/>
    <w:rsid w:val="00737F9E"/>
    <w:rsid w:val="0076240A"/>
    <w:rsid w:val="007A1B3F"/>
    <w:rsid w:val="0099528A"/>
    <w:rsid w:val="009A7A80"/>
    <w:rsid w:val="00A71D95"/>
    <w:rsid w:val="00A933F1"/>
    <w:rsid w:val="00AA057C"/>
    <w:rsid w:val="00AA2821"/>
    <w:rsid w:val="00AB226F"/>
    <w:rsid w:val="00BA5CC2"/>
    <w:rsid w:val="00BC547B"/>
    <w:rsid w:val="00C12E8A"/>
    <w:rsid w:val="00C47C0C"/>
    <w:rsid w:val="00D47C61"/>
    <w:rsid w:val="00F4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7B4B"/>
  <w15:docId w15:val="{5CA709D2-59BF-4FBC-9626-28FC9D65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7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C8F10-1D12-40BB-8352-CC4B11C7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Geografia_processi_territoriali_imma_2017</vt:lpstr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Geografia_processi_territoriali_imma_2017</dc:title>
  <dc:subject/>
  <dc:creator>annarosa.pasi</dc:creator>
  <cp:keywords/>
  <cp:lastModifiedBy>Cristina Fossati</cp:lastModifiedBy>
  <cp:revision>10</cp:revision>
  <cp:lastPrinted>2020-09-24T13:45:00Z</cp:lastPrinted>
  <dcterms:created xsi:type="dcterms:W3CDTF">2022-07-12T11:42:00Z</dcterms:created>
  <dcterms:modified xsi:type="dcterms:W3CDTF">2025-07-16T14:47:00Z</dcterms:modified>
</cp:coreProperties>
</file>